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7AF4" w14:textId="12C452C0" w:rsidR="003B4792" w:rsidRPr="009047AE" w:rsidRDefault="00C74A53" w:rsidP="009047AE">
      <w:pPr>
        <w:jc w:val="center"/>
        <w:rPr>
          <w:rFonts w:ascii="Comic Sans MS" w:hAnsi="Comic Sans MS"/>
          <w:b/>
        </w:rPr>
      </w:pPr>
      <w:r>
        <w:rPr>
          <w:rFonts w:ascii="Verdana" w:hAnsi="Verdana"/>
          <w:b/>
        </w:rPr>
        <w:t>Flatland: An Analysis of Multiple Dimensions</w:t>
      </w:r>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0A064E7C" w:rsidR="003B4792" w:rsidRPr="00B13B49" w:rsidRDefault="00C74A53" w:rsidP="001029FD">
      <w:pPr>
        <w:ind w:left="360"/>
        <w:rPr>
          <w:rFonts w:ascii="Verdana" w:hAnsi="Verdana"/>
          <w:sz w:val="18"/>
          <w:szCs w:val="18"/>
        </w:rPr>
      </w:pPr>
      <w:r>
        <w:rPr>
          <w:rFonts w:ascii="Verdana" w:hAnsi="Verdana"/>
          <w:sz w:val="18"/>
          <w:szCs w:val="18"/>
        </w:rPr>
        <w:t xml:space="preserve">Students will analyze and discover characteristics of multiple dimensions through reading the book, watching the movie, and/or discussing the world of Flatland as devised by Edwin A. Abbott. </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p w14:paraId="59878457" w14:textId="6FB2997A" w:rsidR="001029FD" w:rsidRDefault="00C74A53"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bookmarkStart w:id="0" w:name="Check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0"/>
      <w:r w:rsidR="001029FD">
        <w:rPr>
          <w:rFonts w:ascii="Verdana" w:hAnsi="Verdana"/>
          <w:sz w:val="18"/>
          <w:szCs w:val="18"/>
        </w:rPr>
        <w:t xml:space="preserve">  PreAlgebra (Math 0950)</w:t>
      </w:r>
    </w:p>
    <w:p w14:paraId="3EECDE30" w14:textId="40E60F88" w:rsidR="003B4792" w:rsidRDefault="00C74A53"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bookmarkStart w:id="1" w:name="Check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p w14:paraId="2014B673" w14:textId="3867749C" w:rsidR="001029FD" w:rsidRDefault="00C74A53"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1"/>
            </w:checkBox>
          </w:ffData>
        </w:fldChar>
      </w:r>
      <w:bookmarkStart w:id="2" w:name="Check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sidR="001029FD">
        <w:rPr>
          <w:rFonts w:ascii="Verdana" w:hAnsi="Verdana"/>
          <w:sz w:val="18"/>
          <w:szCs w:val="18"/>
        </w:rPr>
        <w:t xml:space="preserve">  Intermediate Algebra (Math 1010)</w:t>
      </w:r>
    </w:p>
    <w:p w14:paraId="55A8198A" w14:textId="1697FB92" w:rsidR="001029FD" w:rsidRPr="00AE51C2" w:rsidRDefault="00C74A53" w:rsidP="001029FD">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1"/>
            </w:checkBox>
          </w:ffData>
        </w:fldChar>
      </w:r>
      <w:bookmarkStart w:id="3" w:name="Check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sidR="001029FD">
        <w:rPr>
          <w:rFonts w:ascii="Verdana" w:hAnsi="Verdana"/>
          <w:sz w:val="18"/>
          <w:szCs w:val="18"/>
        </w:rPr>
        <w:t xml:space="preserve">  College Algebra (Math 1050)</w:t>
      </w: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785CD2D5" w14:textId="4F87C438" w:rsidR="00AE51C2" w:rsidRDefault="00EB1A41" w:rsidP="00EB1A41">
      <w:pPr>
        <w:ind w:left="360"/>
        <w:rPr>
          <w:rFonts w:ascii="Verdana" w:hAnsi="Verdana"/>
          <w:sz w:val="18"/>
          <w:szCs w:val="18"/>
        </w:rPr>
      </w:pPr>
      <w:r>
        <w:rPr>
          <w:rFonts w:ascii="Verdana" w:hAnsi="Verdana"/>
          <w:sz w:val="18"/>
          <w:szCs w:val="18"/>
        </w:rPr>
        <w:t>Dimensional analysis, perimeter, area, angle sums of regular polygons</w:t>
      </w:r>
      <w:r w:rsidR="008F4D23">
        <w:rPr>
          <w:rFonts w:ascii="Verdana" w:hAnsi="Verdana"/>
          <w:sz w:val="18"/>
          <w:szCs w:val="18"/>
        </w:rPr>
        <w:t>, pattern recognition</w:t>
      </w:r>
    </w:p>
    <w:p w14:paraId="5F9AC084" w14:textId="77777777" w:rsidR="00C74A53" w:rsidRPr="00B13B49" w:rsidRDefault="00C74A53">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5C5B1A33" w14:textId="123A78CF" w:rsidR="003B4792" w:rsidRPr="00A66A48" w:rsidRDefault="00EB1A41" w:rsidP="001029FD">
      <w:pPr>
        <w:ind w:left="360"/>
        <w:rPr>
          <w:rFonts w:ascii="Verdana" w:hAnsi="Verdana"/>
          <w:sz w:val="18"/>
          <w:szCs w:val="18"/>
        </w:rPr>
      </w:pPr>
      <w:r>
        <w:rPr>
          <w:rFonts w:ascii="Verdana" w:hAnsi="Verdana"/>
          <w:sz w:val="18"/>
          <w:szCs w:val="18"/>
        </w:rPr>
        <w:t>Basic algebra and number sense</w:t>
      </w: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AB07025" w14:textId="59E9F9DF" w:rsidR="003B4792" w:rsidRDefault="008F4D23" w:rsidP="00453CB5">
      <w:pPr>
        <w:ind w:left="360"/>
        <w:rPr>
          <w:rFonts w:ascii="Verdana" w:hAnsi="Verdana"/>
          <w:sz w:val="18"/>
          <w:szCs w:val="18"/>
        </w:rPr>
      </w:pPr>
      <w:r>
        <w:rPr>
          <w:rFonts w:ascii="Verdana" w:hAnsi="Verdana"/>
          <w:sz w:val="18"/>
          <w:szCs w:val="18"/>
        </w:rPr>
        <w:t xml:space="preserve">Begin by giving students a brief overview of Flatland and some dimensional concepts that they will be required to ponder as they start reading the novel </w:t>
      </w:r>
      <w:r>
        <w:rPr>
          <w:rFonts w:ascii="Verdana" w:hAnsi="Verdana"/>
          <w:i/>
          <w:sz w:val="18"/>
          <w:szCs w:val="18"/>
        </w:rPr>
        <w:t>Flatland: A Romance of Many Dimensions</w:t>
      </w:r>
      <w:r>
        <w:rPr>
          <w:rFonts w:ascii="Verdana" w:hAnsi="Verdana"/>
          <w:sz w:val="18"/>
          <w:szCs w:val="18"/>
        </w:rPr>
        <w:t xml:space="preserve">.  Then assign them to begin reading the book, completing the corresponding study guide as they read.  After each major section of the novel is completed, take some class time to discuss and review key issues that arose in that section.  </w:t>
      </w:r>
      <w:r w:rsidR="00951B4A">
        <w:rPr>
          <w:rFonts w:ascii="Verdana" w:hAnsi="Verdana"/>
          <w:sz w:val="18"/>
          <w:szCs w:val="18"/>
        </w:rPr>
        <w:t xml:space="preserve">After the novel has been completed and discussed, the instructor may also choose to show them </w:t>
      </w:r>
      <w:r w:rsidR="00951B4A">
        <w:rPr>
          <w:rFonts w:ascii="Verdana" w:hAnsi="Verdana"/>
          <w:i/>
          <w:sz w:val="18"/>
          <w:szCs w:val="18"/>
        </w:rPr>
        <w:t>Flatland: The Movie</w:t>
      </w:r>
      <w:r w:rsidR="00951B4A">
        <w:rPr>
          <w:rFonts w:ascii="Verdana" w:hAnsi="Verdana"/>
          <w:sz w:val="18"/>
          <w:szCs w:val="18"/>
        </w:rPr>
        <w:t>, completing the corresponding study guide as they watch.  Then in order to further extend the students understanding of the key mathematical principles involved, the instructor may assign them to complete assignment on Multidimensional Explorations.</w:t>
      </w:r>
    </w:p>
    <w:p w14:paraId="2FAE828B" w14:textId="77777777" w:rsidR="00951B4A" w:rsidRDefault="00951B4A" w:rsidP="00453CB5">
      <w:pPr>
        <w:ind w:left="360"/>
        <w:rPr>
          <w:rFonts w:ascii="Verdana" w:hAnsi="Verdana"/>
          <w:sz w:val="18"/>
          <w:szCs w:val="18"/>
        </w:rPr>
      </w:pPr>
    </w:p>
    <w:p w14:paraId="54D2E8DC" w14:textId="30247A7E" w:rsidR="00951B4A" w:rsidRPr="00951B4A" w:rsidRDefault="00951B4A" w:rsidP="00453CB5">
      <w:pPr>
        <w:ind w:left="360"/>
        <w:rPr>
          <w:rFonts w:ascii="Verdana" w:hAnsi="Verdana"/>
          <w:sz w:val="18"/>
          <w:szCs w:val="18"/>
        </w:rPr>
      </w:pPr>
      <w:r>
        <w:rPr>
          <w:rFonts w:ascii="Verdana" w:hAnsi="Verdana"/>
          <w:sz w:val="18"/>
          <w:szCs w:val="18"/>
        </w:rPr>
        <w:t>Depending on the time available for this project, the instructor may choose to use only select parts of this lesson (i.e. read the book, watch the movie, and/or complete the explorations assignment).</w:t>
      </w:r>
    </w:p>
    <w:p w14:paraId="5DCB25EA" w14:textId="77777777" w:rsidR="00AE51C2" w:rsidRPr="00B13B49" w:rsidRDefault="00AE51C2">
      <w:pPr>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027C08F9" w:rsidR="003B4792" w:rsidRDefault="00951B4A" w:rsidP="005C2E1B">
      <w:pPr>
        <w:ind w:left="360"/>
        <w:rPr>
          <w:rFonts w:ascii="Verdana" w:hAnsi="Verdana"/>
          <w:sz w:val="18"/>
          <w:szCs w:val="18"/>
        </w:rPr>
      </w:pPr>
      <w:r>
        <w:rPr>
          <w:rFonts w:ascii="Verdana" w:hAnsi="Verdana"/>
          <w:sz w:val="18"/>
          <w:szCs w:val="18"/>
        </w:rPr>
        <w:t>The grade should come from participation and completion of the selected assignments.</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643E6542" w14:textId="1527D21A" w:rsidR="003B4792" w:rsidRPr="00F74540" w:rsidRDefault="00951B4A" w:rsidP="005C2E1B">
      <w:pPr>
        <w:ind w:left="360"/>
        <w:rPr>
          <w:rFonts w:ascii="Verdana" w:hAnsi="Verdana"/>
          <w:sz w:val="18"/>
          <w:szCs w:val="18"/>
        </w:rPr>
      </w:pPr>
      <w:r>
        <w:rPr>
          <w:rFonts w:ascii="Verdana" w:hAnsi="Verdana"/>
          <w:sz w:val="18"/>
          <w:szCs w:val="18"/>
        </w:rPr>
        <w:t>50-250 minutes.</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090E9141" w:rsidR="003B4792" w:rsidRPr="00F74540" w:rsidRDefault="00951B4A" w:rsidP="00012C86">
      <w:pPr>
        <w:ind w:left="360"/>
        <w:rPr>
          <w:rFonts w:ascii="Verdana" w:hAnsi="Verdana"/>
          <w:sz w:val="18"/>
          <w:szCs w:val="18"/>
        </w:rPr>
      </w:pPr>
      <w:r>
        <w:rPr>
          <w:rFonts w:ascii="Verdana" w:hAnsi="Verdana"/>
          <w:sz w:val="18"/>
          <w:szCs w:val="18"/>
        </w:rPr>
        <w:t>50-250 minutes (to read book and complete corresponding assignments)</w:t>
      </w:r>
      <w:r w:rsidR="00012C86">
        <w:rPr>
          <w:rFonts w:ascii="Verdana" w:hAnsi="Verdana"/>
          <w:sz w:val="18"/>
          <w:szCs w:val="18"/>
        </w:rPr>
        <w:t>.</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708EFFA" w14:textId="2A17109C" w:rsidR="003B4792" w:rsidRPr="00F74540" w:rsidRDefault="00951B4A" w:rsidP="00012C86">
      <w:pPr>
        <w:ind w:left="360"/>
        <w:rPr>
          <w:rFonts w:ascii="Verdana" w:hAnsi="Verdana"/>
          <w:sz w:val="18"/>
          <w:szCs w:val="18"/>
        </w:rPr>
      </w:pPr>
      <w:r>
        <w:rPr>
          <w:rFonts w:ascii="Verdana" w:hAnsi="Verdana"/>
          <w:sz w:val="18"/>
          <w:szCs w:val="18"/>
        </w:rPr>
        <w:t>Flatland</w:t>
      </w:r>
      <w:r w:rsidR="007A143E">
        <w:rPr>
          <w:rFonts w:ascii="Verdana" w:hAnsi="Verdana"/>
          <w:sz w:val="18"/>
          <w:szCs w:val="18"/>
        </w:rPr>
        <w:t>:</w:t>
      </w:r>
      <w:r>
        <w:rPr>
          <w:rFonts w:ascii="Verdana" w:hAnsi="Verdana"/>
          <w:sz w:val="18"/>
          <w:szCs w:val="18"/>
        </w:rPr>
        <w:t xml:space="preserve"> the N</w:t>
      </w:r>
      <w:r w:rsidR="007A143E">
        <w:rPr>
          <w:rFonts w:ascii="Verdana" w:hAnsi="Verdana"/>
          <w:sz w:val="18"/>
          <w:szCs w:val="18"/>
        </w:rPr>
        <w:t>ovel, Flatland: the Movie</w:t>
      </w:r>
    </w:p>
    <w:p w14:paraId="2CEB3186" w14:textId="77777777" w:rsidR="00AE51C2" w:rsidRDefault="00AE51C2">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53810DEF" w14:textId="2796F6C0" w:rsidR="00012C86" w:rsidRDefault="007A143E" w:rsidP="00012C86">
      <w:pPr>
        <w:ind w:left="360"/>
        <w:rPr>
          <w:rFonts w:ascii="Verdana" w:hAnsi="Verdana"/>
          <w:sz w:val="18"/>
          <w:szCs w:val="18"/>
        </w:rPr>
      </w:pPr>
      <w:hyperlink r:id="rId7" w:history="1">
        <w:r w:rsidRPr="00FC1133">
          <w:rPr>
            <w:rStyle w:val="Hyperlink"/>
            <w:rFonts w:ascii="Verdana" w:hAnsi="Verdana"/>
            <w:sz w:val="18"/>
            <w:szCs w:val="18"/>
          </w:rPr>
          <w:t>http://www.flatlandthemovie.com</w:t>
        </w:r>
      </w:hyperlink>
    </w:p>
    <w:p w14:paraId="4A07CA89" w14:textId="14010AE4" w:rsidR="007A143E" w:rsidRDefault="007A143E" w:rsidP="00012C86">
      <w:pPr>
        <w:ind w:left="360"/>
        <w:rPr>
          <w:rFonts w:ascii="Verdana" w:hAnsi="Verdana"/>
          <w:sz w:val="18"/>
          <w:szCs w:val="18"/>
        </w:rPr>
      </w:pPr>
      <w:hyperlink r:id="rId8" w:history="1">
        <w:r w:rsidRPr="00FC1133">
          <w:rPr>
            <w:rStyle w:val="Hyperlink"/>
            <w:rFonts w:ascii="Verdana" w:hAnsi="Verdana"/>
            <w:sz w:val="18"/>
            <w:szCs w:val="18"/>
          </w:rPr>
          <w:t>http://www.flatlandthefilm.com</w:t>
        </w:r>
      </w:hyperlink>
      <w:r>
        <w:rPr>
          <w:rFonts w:ascii="Verdana" w:hAnsi="Verdana"/>
          <w:sz w:val="18"/>
          <w:szCs w:val="18"/>
        </w:rPr>
        <w:t xml:space="preserve"> </w:t>
      </w:r>
    </w:p>
    <w:p w14:paraId="3A636273" w14:textId="77777777" w:rsidR="007A143E" w:rsidRDefault="007A143E" w:rsidP="00012C86">
      <w:pPr>
        <w:ind w:left="360"/>
        <w:rPr>
          <w:rFonts w:ascii="Verdana" w:hAnsi="Verdana"/>
          <w:sz w:val="18"/>
          <w:szCs w:val="18"/>
        </w:rPr>
      </w:pPr>
    </w:p>
    <w:p w14:paraId="0BF4DA26" w14:textId="77777777" w:rsidR="006E28C2" w:rsidRPr="00B13B49" w:rsidRDefault="006E28C2">
      <w:pPr>
        <w:rPr>
          <w:rFonts w:ascii="Verdana" w:hAnsi="Verdana"/>
          <w:sz w:val="18"/>
          <w:szCs w:val="18"/>
        </w:rPr>
      </w:pPr>
      <w:bookmarkStart w:id="4" w:name="_GoBack"/>
      <w:bookmarkEnd w:id="4"/>
    </w:p>
    <w:p w14:paraId="4B61A84A" w14:textId="77777777" w:rsidR="003B4792" w:rsidRPr="00B13B49" w:rsidRDefault="003B4792">
      <w:pPr>
        <w:rPr>
          <w:rFonts w:ascii="Comic Sans MS" w:hAnsi="Comic Sans MS"/>
          <w:sz w:val="18"/>
          <w:szCs w:val="18"/>
        </w:rPr>
      </w:pPr>
    </w:p>
    <w:p w14:paraId="7C81F978" w14:textId="77777777" w:rsidR="003B4792" w:rsidRDefault="003B4792">
      <w:pPr>
        <w:rPr>
          <w:rFonts w:ascii="Comic Sans MS" w:hAnsi="Comic Sans MS"/>
          <w:sz w:val="20"/>
        </w:rPr>
      </w:pPr>
    </w:p>
    <w:p w14:paraId="214C6196" w14:textId="77777777" w:rsidR="003B4792" w:rsidRDefault="003B4792">
      <w:pPr>
        <w:rPr>
          <w:rFonts w:ascii="Comic Sans MS" w:hAnsi="Comic Sans MS"/>
          <w:sz w:val="20"/>
        </w:rPr>
      </w:pPr>
    </w:p>
    <w:p w14:paraId="0A488E0A" w14:textId="77777777" w:rsidR="003B4792" w:rsidRDefault="003B4792">
      <w:pPr>
        <w:rPr>
          <w:rFonts w:ascii="Comic Sans MS" w:hAnsi="Comic Sans MS"/>
          <w:sz w:val="20"/>
        </w:rPr>
      </w:pPr>
    </w:p>
    <w:p w14:paraId="1C7DC13E" w14:textId="77777777" w:rsidR="003B4792" w:rsidRDefault="003B4792">
      <w:pPr>
        <w:rPr>
          <w:rFonts w:ascii="Comic Sans MS" w:hAnsi="Comic Sans MS"/>
          <w:sz w:val="20"/>
        </w:rPr>
      </w:pPr>
    </w:p>
    <w:p w14:paraId="1F6B366D" w14:textId="77777777" w:rsidR="003B4792" w:rsidRDefault="003B4792">
      <w:pPr>
        <w:rPr>
          <w:rFonts w:ascii="Comic Sans MS" w:hAnsi="Comic Sans MS"/>
          <w:sz w:val="20"/>
        </w:rPr>
      </w:pPr>
    </w:p>
    <w:p w14:paraId="6F13B156" w14:textId="77777777" w:rsidR="003B4792" w:rsidRDefault="003B4792">
      <w:pPr>
        <w:rPr>
          <w:rFonts w:ascii="Comic Sans MS" w:hAnsi="Comic Sans MS"/>
          <w:sz w:val="20"/>
        </w:rPr>
      </w:pPr>
    </w:p>
    <w:p w14:paraId="618723DB" w14:textId="77777777" w:rsidR="003B4792" w:rsidRDefault="003B4792">
      <w:pPr>
        <w:rPr>
          <w:rFonts w:ascii="Comic Sans MS" w:hAnsi="Comic Sans MS"/>
          <w:sz w:val="20"/>
        </w:rPr>
      </w:pPr>
    </w:p>
    <w:p w14:paraId="18776CE4" w14:textId="77777777" w:rsidR="003B4792" w:rsidRDefault="003B4792">
      <w:pPr>
        <w:rPr>
          <w:rFonts w:ascii="Comic Sans MS" w:hAnsi="Comic Sans MS"/>
          <w:sz w:val="20"/>
        </w:rPr>
      </w:pPr>
    </w:p>
    <w:p w14:paraId="3899229F" w14:textId="77777777" w:rsidR="003B4792" w:rsidRDefault="003B4792">
      <w:pPr>
        <w:rPr>
          <w:rFonts w:ascii="Comic Sans MS" w:hAnsi="Comic Sans MS"/>
          <w:sz w:val="20"/>
        </w:rPr>
      </w:pPr>
    </w:p>
    <w:sectPr w:rsidR="003B4792"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E18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1029FD"/>
    <w:rsid w:val="00124231"/>
    <w:rsid w:val="001A1CA6"/>
    <w:rsid w:val="002761D1"/>
    <w:rsid w:val="002A7EDE"/>
    <w:rsid w:val="002B0D42"/>
    <w:rsid w:val="002F1F02"/>
    <w:rsid w:val="0031574A"/>
    <w:rsid w:val="00315BF5"/>
    <w:rsid w:val="00337DDD"/>
    <w:rsid w:val="00353EAB"/>
    <w:rsid w:val="003B4792"/>
    <w:rsid w:val="00453CB5"/>
    <w:rsid w:val="00492859"/>
    <w:rsid w:val="004A1209"/>
    <w:rsid w:val="004F66DF"/>
    <w:rsid w:val="0052539A"/>
    <w:rsid w:val="00593B00"/>
    <w:rsid w:val="005C2E1B"/>
    <w:rsid w:val="005E3580"/>
    <w:rsid w:val="00606356"/>
    <w:rsid w:val="006407D2"/>
    <w:rsid w:val="006418DF"/>
    <w:rsid w:val="006E28C2"/>
    <w:rsid w:val="006F3B63"/>
    <w:rsid w:val="007A143E"/>
    <w:rsid w:val="007C1C43"/>
    <w:rsid w:val="00811F2D"/>
    <w:rsid w:val="00820E41"/>
    <w:rsid w:val="008D33E3"/>
    <w:rsid w:val="008F27DE"/>
    <w:rsid w:val="008F4D23"/>
    <w:rsid w:val="009047AE"/>
    <w:rsid w:val="00951B4A"/>
    <w:rsid w:val="00A22593"/>
    <w:rsid w:val="00A31D8D"/>
    <w:rsid w:val="00A66A48"/>
    <w:rsid w:val="00AA491C"/>
    <w:rsid w:val="00AA5DA3"/>
    <w:rsid w:val="00AE51C2"/>
    <w:rsid w:val="00B13B49"/>
    <w:rsid w:val="00B53725"/>
    <w:rsid w:val="00B60F8B"/>
    <w:rsid w:val="00B73E31"/>
    <w:rsid w:val="00B74F55"/>
    <w:rsid w:val="00B879D3"/>
    <w:rsid w:val="00C65CE3"/>
    <w:rsid w:val="00C74A53"/>
    <w:rsid w:val="00CB15F7"/>
    <w:rsid w:val="00D340AE"/>
    <w:rsid w:val="00D933D7"/>
    <w:rsid w:val="00D93B1F"/>
    <w:rsid w:val="00DD7532"/>
    <w:rsid w:val="00E52C19"/>
    <w:rsid w:val="00EB1A41"/>
    <w:rsid w:val="00F14FED"/>
    <w:rsid w:val="00F74540"/>
    <w:rsid w:val="00F76706"/>
    <w:rsid w:val="00F906E7"/>
    <w:rsid w:val="00F91081"/>
    <w:rsid w:val="00FD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latlandthefilm.com" TargetMode="External"/><Relationship Id="rId3" Type="http://schemas.microsoft.com/office/2007/relationships/stylesWithEffects" Target="stylesWithEffects.xml"/><Relationship Id="rId7" Type="http://schemas.openxmlformats.org/officeDocument/2006/relationships/hyperlink" Target="http://www.flatlandthemov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zollinger@snow.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302</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2354</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creator>jl</dc:creator>
  <cp:lastModifiedBy>Zed2</cp:lastModifiedBy>
  <cp:revision>6</cp:revision>
  <cp:lastPrinted>2005-09-23T15:52:00Z</cp:lastPrinted>
  <dcterms:created xsi:type="dcterms:W3CDTF">2013-07-09T15:47:00Z</dcterms:created>
  <dcterms:modified xsi:type="dcterms:W3CDTF">2013-07-09T19:45:00Z</dcterms:modified>
</cp:coreProperties>
</file>